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B33" w:rsidRPr="003B5775" w:rsidRDefault="001B7B33" w:rsidP="001B7B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775">
        <w:rPr>
          <w:rFonts w:ascii="Times New Roman" w:hAnsi="Times New Roman" w:cs="Times New Roman"/>
          <w:b/>
          <w:sz w:val="28"/>
          <w:szCs w:val="28"/>
        </w:rPr>
        <w:t>Дневник для 3 "А" класса МБОУ "Эндирейская СОШ №2"</w:t>
      </w:r>
    </w:p>
    <w:tbl>
      <w:tblPr>
        <w:tblStyle w:val="a3"/>
        <w:tblpPr w:leftFromText="180" w:rightFromText="180" w:vertAnchor="page" w:horzAnchor="margin" w:tblpY="1914"/>
        <w:tblW w:w="0" w:type="auto"/>
        <w:tblLayout w:type="fixed"/>
        <w:tblLook w:val="04A0"/>
      </w:tblPr>
      <w:tblGrid>
        <w:gridCol w:w="532"/>
        <w:gridCol w:w="1277"/>
        <w:gridCol w:w="2610"/>
        <w:gridCol w:w="2515"/>
        <w:gridCol w:w="2637"/>
      </w:tblGrid>
      <w:tr w:rsidR="00622554" w:rsidRPr="003B5775" w:rsidTr="00622554">
        <w:tc>
          <w:tcPr>
            <w:tcW w:w="9571" w:type="dxa"/>
            <w:gridSpan w:val="5"/>
          </w:tcPr>
          <w:p w:rsidR="00622554" w:rsidRPr="003B5775" w:rsidRDefault="006D440D" w:rsidP="00622554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Понедельник, 18 ма</w:t>
            </w:r>
            <w:r w:rsidR="00622554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я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Номер урока на РЭШ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изученного.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№3 стр. 96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Родной яз.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Т.оь.Диктант "Тюш"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№347 стр.131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Англ.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"Ты хорошо знаешь своего друга?"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7" w:type="dxa"/>
          </w:tcPr>
          <w:p w:rsidR="00622554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Упр.1, 2,3 стр.49-50</w:t>
            </w:r>
          </w:p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(выразительное чтение )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Р.р. Итоговый диктант "Зайчонок"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Урок 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251 стр.136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554" w:rsidRPr="003B5775" w:rsidTr="00622554">
        <w:tc>
          <w:tcPr>
            <w:tcW w:w="9571" w:type="dxa"/>
            <w:gridSpan w:val="5"/>
          </w:tcPr>
          <w:p w:rsidR="00622554" w:rsidRPr="003B5775" w:rsidRDefault="006D440D" w:rsidP="006D440D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Вторник, 19 ма</w:t>
            </w:r>
            <w:r w:rsidR="00622554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я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Номер урока на РЭШ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изученного о частях речи.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Урок 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№245 стр. 134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"Мифы Древней Греции"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Урок 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190 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Знакомство с калькулятором.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65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№3  стр. 98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Окр.мир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Проверь себя.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Урок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154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554" w:rsidRPr="003B5775" w:rsidTr="00622554">
        <w:tc>
          <w:tcPr>
            <w:tcW w:w="9571" w:type="dxa"/>
            <w:gridSpan w:val="5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Сре</w:t>
            </w:r>
            <w:r w:rsidR="006D440D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да, 20 ма</w:t>
            </w:r>
            <w:r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я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Номер урока на РЭШ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 изученного о слове, предложении.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Урок 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№248 стр. 135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Художественная выставка.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Свободная тема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Родная лит.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Къ. Шамсутдинов "Ана" 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 194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Окр. мир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изученного.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Урок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554" w:rsidRPr="003B5775" w:rsidTr="00622554">
        <w:tc>
          <w:tcPr>
            <w:tcW w:w="9571" w:type="dxa"/>
            <w:gridSpan w:val="5"/>
          </w:tcPr>
          <w:p w:rsidR="00622554" w:rsidRPr="003B5775" w:rsidRDefault="006D440D" w:rsidP="00622554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Четверг, 21 ма</w:t>
            </w:r>
            <w:r w:rsidR="00622554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я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Номер урока на РЭШ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Правописание окончаний имен прилагательных.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Урок 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252 стр. 136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Г.Андерсен "Гадкий утенок"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р. 200 -205 (пересказ)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2610" w:type="dxa"/>
          </w:tcPr>
          <w:p w:rsidR="00622554" w:rsidRPr="003B5775" w:rsidRDefault="004F7521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"Мир Г.Свиридова и С.Прокофьева</w:t>
            </w:r>
            <w:r w:rsidR="00622554">
              <w:rPr>
                <w:rFonts w:ascii="Times New Roman" w:hAnsi="Times New Roman" w:cs="Times New Roman"/>
                <w:sz w:val="20"/>
                <w:szCs w:val="20"/>
              </w:rPr>
              <w:t>".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Подготовить конспект.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Итоговая контрольная работа.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Повторение.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554" w:rsidRPr="003B5775" w:rsidTr="00622554">
        <w:tc>
          <w:tcPr>
            <w:tcW w:w="9571" w:type="dxa"/>
            <w:gridSpan w:val="5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Пятница</w:t>
            </w:r>
            <w:r w:rsidR="006D440D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, 22 </w:t>
            </w: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мая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Номер урока на РЭШ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Правописание предлогов и приставок.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№256 стр. 138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изученного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№14 стр.100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Родной яз.</w:t>
            </w:r>
          </w:p>
        </w:tc>
        <w:tc>
          <w:tcPr>
            <w:tcW w:w="2610" w:type="dxa"/>
          </w:tcPr>
          <w:p w:rsidR="00622554" w:rsidRPr="003B5775" w:rsidRDefault="004F7521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Санавлукь.  </w:t>
            </w:r>
            <w:r w:rsidR="006225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№326 стр. 124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2610" w:type="dxa"/>
          </w:tcPr>
          <w:p w:rsidR="00622554" w:rsidRPr="003B5775" w:rsidRDefault="004F7521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Изготовление флажков.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4F7521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Сделать флажки из бумаги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554" w:rsidRPr="003B5775" w:rsidTr="00622554">
        <w:tc>
          <w:tcPr>
            <w:tcW w:w="9571" w:type="dxa"/>
            <w:gridSpan w:val="5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Суббота, 2</w:t>
            </w:r>
            <w:r w:rsidR="006D440D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 мая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Номер урока на</w:t>
            </w:r>
          </w:p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622554" w:rsidRPr="003B5775" w:rsidTr="00622554">
        <w:tblPrEx>
          <w:tblLook w:val="0000"/>
        </w:tblPrEx>
        <w:trPr>
          <w:trHeight w:val="269"/>
        </w:trPr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Г.Андерсен "Гадкий утенок"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206</w:t>
            </w:r>
          </w:p>
        </w:tc>
      </w:tr>
      <w:tr w:rsidR="00622554" w:rsidRPr="003B5775" w:rsidTr="00622554">
        <w:tblPrEx>
          <w:tblLook w:val="0000"/>
        </w:tblPrEx>
        <w:trPr>
          <w:trHeight w:val="231"/>
        </w:trPr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Родная л.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А.Гьажиев "</w:t>
            </w:r>
            <w:r w:rsidR="004F7521">
              <w:rPr>
                <w:rFonts w:ascii="Times New Roman" w:hAnsi="Times New Roman" w:cs="Times New Roman"/>
                <w:sz w:val="20"/>
                <w:szCs w:val="20"/>
              </w:rPr>
              <w:t>Яшлар ва май"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Стр.204</w:t>
            </w:r>
          </w:p>
        </w:tc>
      </w:tr>
      <w:tr w:rsidR="00622554" w:rsidRPr="003B5775" w:rsidTr="00622554">
        <w:tblPrEx>
          <w:tblLook w:val="0000"/>
        </w:tblPrEx>
        <w:trPr>
          <w:trHeight w:val="322"/>
        </w:trPr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Англ.</w:t>
            </w:r>
          </w:p>
        </w:tc>
        <w:tc>
          <w:tcPr>
            <w:tcW w:w="2610" w:type="dxa"/>
          </w:tcPr>
          <w:p w:rsidR="00622554" w:rsidRPr="00BA1EC3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"Какой подарок ты подаришь своему другу?"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BA1EC3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4F7521">
              <w:rPr>
                <w:rFonts w:ascii="Times New Roman" w:hAnsi="Times New Roman" w:cs="Times New Roman"/>
                <w:sz w:val="20"/>
                <w:szCs w:val="20"/>
              </w:rPr>
              <w:t>1 стр. 51</w:t>
            </w:r>
          </w:p>
        </w:tc>
      </w:tr>
      <w:tr w:rsidR="00622554" w:rsidRPr="003B5775" w:rsidTr="00622554">
        <w:tblPrEx>
          <w:tblLook w:val="0000"/>
        </w:tblPrEx>
        <w:trPr>
          <w:trHeight w:val="269"/>
        </w:trPr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554" w:rsidRPr="003B5775" w:rsidTr="00622554">
        <w:tblPrEx>
          <w:tblLook w:val="0000"/>
        </w:tblPrEx>
        <w:trPr>
          <w:trHeight w:val="231"/>
        </w:trPr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Style w:val="a3"/>
        <w:tblW w:w="9606" w:type="dxa"/>
        <w:tblLook w:val="04A0"/>
      </w:tblPr>
      <w:tblGrid>
        <w:gridCol w:w="527"/>
        <w:gridCol w:w="1424"/>
        <w:gridCol w:w="2693"/>
        <w:gridCol w:w="2127"/>
        <w:gridCol w:w="2835"/>
      </w:tblGrid>
      <w:tr w:rsidR="00622554" w:rsidTr="00622554">
        <w:trPr>
          <w:trHeight w:val="397"/>
        </w:trPr>
        <w:tc>
          <w:tcPr>
            <w:tcW w:w="9606" w:type="dxa"/>
            <w:gridSpan w:val="5"/>
          </w:tcPr>
          <w:p w:rsidR="00622554" w:rsidRPr="00622554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 w:rsidRPr="00622554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Понедельник</w:t>
            </w: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, 25 мая</w:t>
            </w:r>
          </w:p>
        </w:tc>
      </w:tr>
      <w:tr w:rsidR="004F7521" w:rsidTr="00622554">
        <w:trPr>
          <w:trHeight w:val="397"/>
        </w:trPr>
        <w:tc>
          <w:tcPr>
            <w:tcW w:w="527" w:type="dxa"/>
          </w:tcPr>
          <w:p w:rsidR="00622554" w:rsidRPr="00622554" w:rsidRDefault="00622554" w:rsidP="001B7B33">
            <w:pP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622554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lastRenderedPageBreak/>
              <w:t>№</w:t>
            </w:r>
          </w:p>
        </w:tc>
        <w:tc>
          <w:tcPr>
            <w:tcW w:w="1424" w:type="dxa"/>
          </w:tcPr>
          <w:p w:rsidR="00622554" w:rsidRPr="00622554" w:rsidRDefault="00622554" w:rsidP="001B7B33">
            <w:pP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622554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Предмет</w:t>
            </w:r>
          </w:p>
        </w:tc>
        <w:tc>
          <w:tcPr>
            <w:tcW w:w="2693" w:type="dxa"/>
          </w:tcPr>
          <w:p w:rsidR="00622554" w:rsidRPr="00622554" w:rsidRDefault="00622554" w:rsidP="001B7B33">
            <w:pP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622554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Тема урока (по учебнику)</w:t>
            </w:r>
          </w:p>
        </w:tc>
        <w:tc>
          <w:tcPr>
            <w:tcW w:w="2127" w:type="dxa"/>
          </w:tcPr>
          <w:p w:rsidR="00622554" w:rsidRPr="00622554" w:rsidRDefault="00622554" w:rsidP="001B7B33">
            <w:pP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622554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Номер урока на РЭШ</w:t>
            </w:r>
          </w:p>
        </w:tc>
        <w:tc>
          <w:tcPr>
            <w:tcW w:w="2835" w:type="dxa"/>
          </w:tcPr>
          <w:p w:rsidR="00622554" w:rsidRPr="00622554" w:rsidRDefault="00622554" w:rsidP="001B7B33">
            <w:pP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622554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Домашнее задание</w:t>
            </w:r>
          </w:p>
        </w:tc>
      </w:tr>
      <w:tr w:rsidR="004F7521" w:rsidTr="00622554">
        <w:trPr>
          <w:trHeight w:val="363"/>
        </w:trPr>
        <w:tc>
          <w:tcPr>
            <w:tcW w:w="5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622554" w:rsidRPr="00622554" w:rsidRDefault="00622554" w:rsidP="001B7B3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Математика</w:t>
            </w:r>
          </w:p>
        </w:tc>
        <w:tc>
          <w:tcPr>
            <w:tcW w:w="2693" w:type="dxa"/>
          </w:tcPr>
          <w:p w:rsidR="00622554" w:rsidRDefault="006D440D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изученного.</w:t>
            </w:r>
          </w:p>
        </w:tc>
        <w:tc>
          <w:tcPr>
            <w:tcW w:w="21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622554" w:rsidRDefault="006D440D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22 стр.101</w:t>
            </w:r>
          </w:p>
        </w:tc>
      </w:tr>
      <w:tr w:rsidR="004F7521" w:rsidTr="00622554">
        <w:trPr>
          <w:trHeight w:val="397"/>
        </w:trPr>
        <w:tc>
          <w:tcPr>
            <w:tcW w:w="5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Родной яз.</w:t>
            </w:r>
          </w:p>
        </w:tc>
        <w:tc>
          <w:tcPr>
            <w:tcW w:w="2693" w:type="dxa"/>
          </w:tcPr>
          <w:p w:rsidR="00622554" w:rsidRDefault="004F7521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Ишлик.</w:t>
            </w:r>
          </w:p>
        </w:tc>
        <w:tc>
          <w:tcPr>
            <w:tcW w:w="21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622554" w:rsidRDefault="004F7521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339 стр.129</w:t>
            </w:r>
          </w:p>
        </w:tc>
      </w:tr>
      <w:tr w:rsidR="004F7521" w:rsidTr="00622554">
        <w:trPr>
          <w:trHeight w:val="363"/>
        </w:trPr>
        <w:tc>
          <w:tcPr>
            <w:tcW w:w="5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2693" w:type="dxa"/>
          </w:tcPr>
          <w:p w:rsidR="00622554" w:rsidRDefault="004F7521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"Нам нравится вечеринка АВС"</w:t>
            </w:r>
          </w:p>
        </w:tc>
        <w:tc>
          <w:tcPr>
            <w:tcW w:w="21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622554" w:rsidRDefault="004F7521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№1,2 стр. 54-55</w:t>
            </w:r>
          </w:p>
        </w:tc>
      </w:tr>
      <w:tr w:rsidR="004F7521" w:rsidTr="00622554">
        <w:trPr>
          <w:trHeight w:val="397"/>
        </w:trPr>
        <w:tc>
          <w:tcPr>
            <w:tcW w:w="5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4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</w:t>
            </w:r>
          </w:p>
        </w:tc>
        <w:tc>
          <w:tcPr>
            <w:tcW w:w="2693" w:type="dxa"/>
          </w:tcPr>
          <w:p w:rsidR="00622554" w:rsidRDefault="006D440D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безударных гласных</w:t>
            </w:r>
          </w:p>
        </w:tc>
        <w:tc>
          <w:tcPr>
            <w:tcW w:w="21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622554" w:rsidRDefault="006D440D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262 стр. 140</w:t>
            </w:r>
          </w:p>
        </w:tc>
      </w:tr>
      <w:tr w:rsidR="00622554" w:rsidTr="00622554">
        <w:trPr>
          <w:trHeight w:val="397"/>
        </w:trPr>
        <w:tc>
          <w:tcPr>
            <w:tcW w:w="5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4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Физ-ра</w:t>
            </w:r>
          </w:p>
        </w:tc>
        <w:tc>
          <w:tcPr>
            <w:tcW w:w="2693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</w:p>
        </w:tc>
      </w:tr>
    </w:tbl>
    <w:p w:rsidR="001B7B33" w:rsidRPr="006F4ED5" w:rsidRDefault="001B7B33" w:rsidP="001B7B33">
      <w:pPr>
        <w:rPr>
          <w:rFonts w:ascii="Times New Roman" w:hAnsi="Times New Roman" w:cs="Times New Roman"/>
        </w:rPr>
      </w:pPr>
    </w:p>
    <w:p w:rsidR="001B7B33" w:rsidRPr="006F4ED5" w:rsidRDefault="001B7B33" w:rsidP="001B7B33">
      <w:pPr>
        <w:rPr>
          <w:rFonts w:ascii="Times New Roman" w:hAnsi="Times New Roman" w:cs="Times New Roman"/>
        </w:rPr>
      </w:pPr>
    </w:p>
    <w:sectPr w:rsidR="001B7B33" w:rsidRPr="006F4ED5" w:rsidSect="00525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6C15" w:rsidRDefault="000B6C15" w:rsidP="001B7B33">
      <w:pPr>
        <w:spacing w:after="0" w:line="240" w:lineRule="auto"/>
      </w:pPr>
      <w:r>
        <w:separator/>
      </w:r>
    </w:p>
  </w:endnote>
  <w:endnote w:type="continuationSeparator" w:id="1">
    <w:p w:rsidR="000B6C15" w:rsidRDefault="000B6C15" w:rsidP="001B7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6C15" w:rsidRDefault="000B6C15" w:rsidP="001B7B33">
      <w:pPr>
        <w:spacing w:after="0" w:line="240" w:lineRule="auto"/>
      </w:pPr>
      <w:r>
        <w:separator/>
      </w:r>
    </w:p>
  </w:footnote>
  <w:footnote w:type="continuationSeparator" w:id="1">
    <w:p w:rsidR="000B6C15" w:rsidRDefault="000B6C15" w:rsidP="001B7B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7B33"/>
    <w:rsid w:val="00077615"/>
    <w:rsid w:val="000B6C15"/>
    <w:rsid w:val="00191B42"/>
    <w:rsid w:val="00196DD5"/>
    <w:rsid w:val="001B7B33"/>
    <w:rsid w:val="001C32B1"/>
    <w:rsid w:val="001D35E7"/>
    <w:rsid w:val="0024505E"/>
    <w:rsid w:val="0031220D"/>
    <w:rsid w:val="0039447C"/>
    <w:rsid w:val="003B5775"/>
    <w:rsid w:val="004156C2"/>
    <w:rsid w:val="004814E0"/>
    <w:rsid w:val="004950D1"/>
    <w:rsid w:val="004D2B5D"/>
    <w:rsid w:val="004F7521"/>
    <w:rsid w:val="00525B27"/>
    <w:rsid w:val="00573E32"/>
    <w:rsid w:val="00622554"/>
    <w:rsid w:val="006759DE"/>
    <w:rsid w:val="006D440D"/>
    <w:rsid w:val="006F4ED5"/>
    <w:rsid w:val="00735145"/>
    <w:rsid w:val="007574DA"/>
    <w:rsid w:val="007E6A7B"/>
    <w:rsid w:val="00843298"/>
    <w:rsid w:val="0088793D"/>
    <w:rsid w:val="008D2010"/>
    <w:rsid w:val="008E09EB"/>
    <w:rsid w:val="00974CC2"/>
    <w:rsid w:val="009F2C89"/>
    <w:rsid w:val="009F5E2C"/>
    <w:rsid w:val="00A72DD7"/>
    <w:rsid w:val="00A91745"/>
    <w:rsid w:val="00AC1497"/>
    <w:rsid w:val="00B24C82"/>
    <w:rsid w:val="00B320E1"/>
    <w:rsid w:val="00BA1EC3"/>
    <w:rsid w:val="00BB5986"/>
    <w:rsid w:val="00BD21E1"/>
    <w:rsid w:val="00BF5750"/>
    <w:rsid w:val="00C03833"/>
    <w:rsid w:val="00C84CA0"/>
    <w:rsid w:val="00C97C30"/>
    <w:rsid w:val="00CA283E"/>
    <w:rsid w:val="00D07311"/>
    <w:rsid w:val="00D3539B"/>
    <w:rsid w:val="00DA004C"/>
    <w:rsid w:val="00DB2E0D"/>
    <w:rsid w:val="00DE3ECC"/>
    <w:rsid w:val="00DE5011"/>
    <w:rsid w:val="00E371F6"/>
    <w:rsid w:val="00EA4C5E"/>
    <w:rsid w:val="00EA650A"/>
    <w:rsid w:val="00F15E0B"/>
    <w:rsid w:val="00F75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B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B7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B7B33"/>
  </w:style>
  <w:style w:type="paragraph" w:styleId="a6">
    <w:name w:val="footer"/>
    <w:basedOn w:val="a"/>
    <w:link w:val="a7"/>
    <w:uiPriority w:val="99"/>
    <w:semiHidden/>
    <w:unhideWhenUsed/>
    <w:rsid w:val="001B7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B7B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C5EA5B-D6B6-49BB-B82A-D0A94EDBF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 Алик</dc:creator>
  <cp:lastModifiedBy>Admin</cp:lastModifiedBy>
  <cp:revision>2</cp:revision>
  <dcterms:created xsi:type="dcterms:W3CDTF">2020-05-17T18:20:00Z</dcterms:created>
  <dcterms:modified xsi:type="dcterms:W3CDTF">2020-05-17T18:20:00Z</dcterms:modified>
</cp:coreProperties>
</file>