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3B" w:rsidRDefault="00334E3B" w:rsidP="00727E59">
      <w:pPr>
        <w:pStyle w:val="c7"/>
        <w:spacing w:before="0" w:beforeAutospacing="0" w:after="0" w:afterAutospacing="0"/>
        <w:jc w:val="center"/>
        <w:rPr>
          <w:bCs/>
          <w:color w:val="1F4E79" w:themeColor="accent1" w:themeShade="80"/>
        </w:rPr>
      </w:pPr>
    </w:p>
    <w:p w:rsidR="00E4008D" w:rsidRPr="00142D05" w:rsidRDefault="00E4008D" w:rsidP="00727E59">
      <w:pPr>
        <w:pStyle w:val="c7"/>
        <w:spacing w:before="0" w:beforeAutospacing="0" w:after="0" w:afterAutospacing="0"/>
        <w:jc w:val="center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Торжественная линейка, посвящённая выводу</w:t>
      </w:r>
      <w:r w:rsidRPr="00142D05">
        <w:rPr>
          <w:bCs/>
          <w:color w:val="1F4E79" w:themeColor="accent1" w:themeShade="80"/>
        </w:rPr>
        <w:br/>
        <w:t> советских войск из Афганистана.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«Нельзя нам забывать Афганистан»</w:t>
      </w:r>
    </w:p>
    <w:p w:rsidR="00321C60" w:rsidRPr="00142D05" w:rsidRDefault="00B4707F" w:rsidP="00B47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                15 февраля - день вывода советских войск из Афганистана. </w:t>
      </w:r>
      <w:r w:rsidR="00E4008D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Человеческая память. Время не властно над ней. И сколько бы </w:t>
      </w:r>
      <w:proofErr w:type="gramStart"/>
      <w:r w:rsidR="00E4008D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лет  ни</w:t>
      </w:r>
      <w:proofErr w:type="gramEnd"/>
      <w:r w:rsidR="00E4008D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прошло, люди снова и снова будут возвращаться к событиям, ознаменовавшим торжество жизни над смертью, разума над безумием. Для нас война в Афганистане – история. Но её </w:t>
      </w:r>
      <w:r w:rsidR="00321C60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должен знать</w:t>
      </w:r>
      <w:r w:rsidR="00E4008D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каждый уважающий себя человек, потому что это </w:t>
      </w:r>
      <w:r w:rsidR="00321C60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история нашей</w:t>
      </w:r>
      <w:r w:rsidR="00E4008D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Родины, н</w:t>
      </w:r>
      <w:r w:rsidR="00321C60"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аших родных, близких, знакомых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.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1 чтец: Уже идёт которая весна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Без свиста пуль в афганской круговерти,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Но горы вновь ко мне приходят в снах,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Те горы, на которых море смерти.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Пустыня огрызнулась горячо,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В песках скрывая призрак каравана,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Всё было, всё осталось за плечом,</w:t>
      </w:r>
    </w:p>
    <w:p w:rsidR="00B4707F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Но век мне не забыть Афганистана.</w:t>
      </w:r>
    </w:p>
    <w:p w:rsidR="00B4707F" w:rsidRPr="00142D05" w:rsidRDefault="00B4707F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</w:p>
    <w:p w:rsidR="00B4707F" w:rsidRPr="00142D05" w:rsidRDefault="00B763C2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="00B4707F"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Прошло болееи20 лет с того дня, как советские войска покинули Афганистан.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      15 февраля 1989 год – этот день останется в памяти тех, кто был на этой жестокой войне, в памяти их родных и близких. Но и мы не в праве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забывать  события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тех лет.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15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февраля  1989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года через 10 лет после начала военных действий с участием военного контингента из СССР последняя колонна советских военных под командованием генерала Бориса Громова покинула территорию Афганистана.  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Прошли годы и теперь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говорят  о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ненужности этой войны. Но разве можно говорить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это  матерям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, потерявшим  своих мальчиков? И как объяснить это им, лежащим в земле, им – </w:t>
      </w:r>
      <w:proofErr w:type="spell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недолюбившим</w:t>
      </w:r>
      <w:proofErr w:type="spell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, недожившим? Возможно ли объяснить это тем, которые шли в бой, когда на их Родине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был  мир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и спокойствие ?</w:t>
      </w:r>
    </w:p>
    <w:p w:rsidR="00F15F5F" w:rsidRPr="00142D05" w:rsidRDefault="00F15F5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6B7CBC" w:rsidRPr="00142D05" w:rsidRDefault="006B7CBC" w:rsidP="006B7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2 чтец.</w:t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  Память, память, за собою </w:t>
      </w:r>
      <w:proofErr w:type="gramStart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позови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В</w:t>
      </w:r>
      <w:proofErr w:type="gramEnd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те далёкие промчавшиеся дни,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Ты друзей моих погибших оживи,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А друзьям, живущим молодость верни.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  Память, память, ты же можешь, ты </w:t>
      </w:r>
      <w:proofErr w:type="gramStart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должна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На</w:t>
      </w:r>
      <w:proofErr w:type="gramEnd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мгновенье эти стрелки повернуть,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Я хочу не просто вспомнить имена,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Я хочу своим друзьям в глаза взглянуть!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</w:p>
    <w:p w:rsidR="006B7CBC" w:rsidRPr="00142D05" w:rsidRDefault="006B7CBC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Они хотели просто жить, так же, как и мы! Но Родина сказала надо! Они просто исполняли свой ДОЛГ!</w:t>
      </w:r>
    </w:p>
    <w:p w:rsidR="00C11AE0" w:rsidRPr="00142D05" w:rsidRDefault="00C11AE0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B4707F" w:rsidRPr="00142D05" w:rsidRDefault="00EC4CBA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3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чтец</w:t>
      </w:r>
      <w:r w:rsidR="00B4707F"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</w:t>
      </w:r>
      <w:r w:rsidR="00C11AE0"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.</w:t>
      </w:r>
      <w:proofErr w:type="gramEnd"/>
      <w:r w:rsidR="00C11AE0"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</w:t>
      </w:r>
      <w:r w:rsidR="00B4707F"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Как рассказать о том, что было,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Как объяснить, чтобы поняли все,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мы войну ненавидим сильнее,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всё это было для нас не во сне?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</w:t>
      </w:r>
    </w:p>
    <w:p w:rsidR="00B4707F" w:rsidRPr="00142D05" w:rsidRDefault="00B4707F" w:rsidP="00B470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Как объяснить глазами и песней,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это для нас не тоска, а беда,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вместе с осколками давит сердце</w:t>
      </w:r>
    </w:p>
    <w:p w:rsidR="00B4707F" w:rsidRPr="00142D05" w:rsidRDefault="00B4707F" w:rsidP="00B47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Это ненужная, но наша война.</w:t>
      </w:r>
    </w:p>
    <w:p w:rsidR="00321C60" w:rsidRPr="00142D05" w:rsidRDefault="00321C60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</w:p>
    <w:p w:rsidR="00E4008D" w:rsidRPr="00142D05" w:rsidRDefault="00E4008D" w:rsidP="00B763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 xml:space="preserve">15 февраля 1989 года колёса последнего бронетранспортёра коснулись родной земли. Всё. Конец войне, долгой, растянувшейся на 9 лет и 2 месяца. Девять лет в жизни нашей страны </w:t>
      </w:r>
      <w:proofErr w:type="gramStart"/>
      <w:r w:rsidRPr="00142D05">
        <w:rPr>
          <w:bCs/>
          <w:color w:val="1F4E79" w:themeColor="accent1" w:themeShade="80"/>
        </w:rPr>
        <w:t>был  Афганистан</w:t>
      </w:r>
      <w:proofErr w:type="gramEnd"/>
      <w:r w:rsidRPr="00142D05">
        <w:rPr>
          <w:bCs/>
          <w:color w:val="1F4E79" w:themeColor="accent1" w:themeShade="80"/>
        </w:rPr>
        <w:t xml:space="preserve">… и его не было, потому что люди, принявшие решение о вводе наших войск, </w:t>
      </w:r>
      <w:r w:rsidRPr="00142D05">
        <w:rPr>
          <w:bCs/>
          <w:color w:val="1F4E79" w:themeColor="accent1" w:themeShade="80"/>
        </w:rPr>
        <w:lastRenderedPageBreak/>
        <w:t>потребовавшие от солдат не просто исполнения воинского долга, но мужества и стойкости, в себе не нашли мужества сказать своему народу правду об этой войне.</w:t>
      </w:r>
    </w:p>
    <w:p w:rsidR="00B4707F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 xml:space="preserve">Но в памяти людской ей ещё долго жить, потому что её история написана кровью солдат и слезами матерей, обелисками со звёздочками и фронтовым ветром, ворвавшимся в нашу жизнь стихами и песнями. </w:t>
      </w:r>
    </w:p>
    <w:p w:rsidR="00B4707F" w:rsidRPr="00142D05" w:rsidRDefault="00B4707F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(Звучит песня «Афганистан</w:t>
      </w:r>
      <w:proofErr w:type="gramStart"/>
      <w:r w:rsidRPr="00142D05">
        <w:rPr>
          <w:bCs/>
          <w:color w:val="1F4E79" w:themeColor="accent1" w:themeShade="80"/>
        </w:rPr>
        <w:t>» )</w:t>
      </w:r>
      <w:proofErr w:type="gramEnd"/>
    </w:p>
    <w:p w:rsidR="00B4707F" w:rsidRPr="00142D05" w:rsidRDefault="00B4707F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По некоторым источникам война обошлась Советскому Союзу в 50 миллиардов долларов! Ежедневно отправлялись в Афганистан тысячи машин с горючим, боеприпасами, продовольствием, военным снаряжением. На аэродромы приземлялись десятки транспортных самолётов с грузами для воюющей армии.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Война нанесла не только моральный урон. По данным статистики около 330000 солдат вернулись из Афганистана израненными.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 </w:t>
      </w:r>
    </w:p>
    <w:p w:rsidR="00E4008D" w:rsidRPr="00142D05" w:rsidRDefault="00E4008D" w:rsidP="00E4008D">
      <w:pPr>
        <w:pStyle w:val="a3"/>
        <w:shd w:val="clear" w:color="auto" w:fill="FFFFFF"/>
        <w:spacing w:before="0" w:beforeAutospacing="0" w:after="24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Более 13000 матерей не услышали от своих сыновей: «Мама, я   жив!»</w:t>
      </w:r>
    </w:p>
    <w:p w:rsidR="00E4008D" w:rsidRPr="00142D05" w:rsidRDefault="00C11AE0" w:rsidP="00B763C2">
      <w:pPr>
        <w:pStyle w:val="a3"/>
        <w:shd w:val="clear" w:color="auto" w:fill="FFFFFF"/>
        <w:spacing w:before="0" w:beforeAutospacing="0" w:after="0" w:afterAutospacing="0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4</w:t>
      </w:r>
      <w:r w:rsidR="00E4008D" w:rsidRPr="00142D05">
        <w:rPr>
          <w:bCs/>
          <w:color w:val="1F4E79" w:themeColor="accent1" w:themeShade="80"/>
        </w:rPr>
        <w:t xml:space="preserve"> чтец:</w:t>
      </w:r>
      <w:r w:rsidR="00E4008D" w:rsidRPr="00142D05">
        <w:rPr>
          <w:rStyle w:val="apple-converted-space"/>
          <w:bCs/>
          <w:color w:val="1F4E79" w:themeColor="accent1" w:themeShade="80"/>
        </w:rPr>
        <w:t> </w:t>
      </w:r>
      <w:r w:rsidR="00E4008D" w:rsidRPr="00142D05">
        <w:rPr>
          <w:color w:val="1F4E79" w:themeColor="accent1" w:themeShade="80"/>
        </w:rPr>
        <w:t xml:space="preserve">Светлая память всем </w:t>
      </w:r>
      <w:proofErr w:type="gramStart"/>
      <w:r w:rsidR="00E4008D" w:rsidRPr="00142D05">
        <w:rPr>
          <w:color w:val="1F4E79" w:themeColor="accent1" w:themeShade="80"/>
        </w:rPr>
        <w:t>тем,</w:t>
      </w:r>
      <w:r w:rsidR="00E4008D" w:rsidRPr="00142D05">
        <w:rPr>
          <w:color w:val="1F4E79" w:themeColor="accent1" w:themeShade="80"/>
        </w:rPr>
        <w:br/>
        <w:t>Кто</w:t>
      </w:r>
      <w:proofErr w:type="gramEnd"/>
      <w:r w:rsidR="00E4008D" w:rsidRPr="00142D05">
        <w:rPr>
          <w:color w:val="1F4E79" w:themeColor="accent1" w:themeShade="80"/>
        </w:rPr>
        <w:t xml:space="preserve"> не вернулся с войны,</w:t>
      </w:r>
      <w:r w:rsidR="00E4008D" w:rsidRPr="00142D05">
        <w:rPr>
          <w:color w:val="1F4E79" w:themeColor="accent1" w:themeShade="80"/>
        </w:rPr>
        <w:br/>
        <w:t>Кто стал частичкой тишины,</w:t>
      </w:r>
      <w:r w:rsidR="00E4008D" w:rsidRPr="00142D05">
        <w:rPr>
          <w:color w:val="1F4E79" w:themeColor="accent1" w:themeShade="80"/>
        </w:rPr>
        <w:br/>
        <w:t>Кто лег в горах и не проснулся</w:t>
      </w:r>
      <w:r w:rsidR="00E4008D" w:rsidRPr="00142D05">
        <w:rPr>
          <w:color w:val="1F4E79" w:themeColor="accent1" w:themeShade="80"/>
        </w:rPr>
        <w:br/>
        <w:t>От необъявленной войны.</w:t>
      </w:r>
    </w:p>
    <w:p w:rsidR="00B763C2" w:rsidRPr="00142D05" w:rsidRDefault="00E4008D" w:rsidP="00EC4CB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br/>
        <w:t xml:space="preserve">Пройдут годы. Многое забудется, затянутся раны, напоминая о </w:t>
      </w:r>
      <w:proofErr w:type="gramStart"/>
      <w:r w:rsidRPr="00142D05">
        <w:rPr>
          <w:bCs/>
          <w:color w:val="1F4E79" w:themeColor="accent1" w:themeShade="80"/>
        </w:rPr>
        <w:t>себе  к</w:t>
      </w:r>
      <w:proofErr w:type="gramEnd"/>
      <w:r w:rsidRPr="00142D05">
        <w:rPr>
          <w:bCs/>
          <w:color w:val="1F4E79" w:themeColor="accent1" w:themeShade="80"/>
        </w:rPr>
        <w:t xml:space="preserve"> непогоде. Потускнеют боевые награды. У афганцев растут дети, которые будут знать о той войне, на которой побывали их отцы.  Но эта война останется в наш</w:t>
      </w:r>
      <w:r w:rsidR="00B763C2" w:rsidRPr="00142D05">
        <w:rPr>
          <w:bCs/>
          <w:color w:val="1F4E79" w:themeColor="accent1" w:themeShade="80"/>
        </w:rPr>
        <w:t>ей памяти ничем неизгладимой </w:t>
      </w:r>
      <w:r w:rsidRPr="00142D05">
        <w:rPr>
          <w:bCs/>
          <w:color w:val="1F4E79" w:themeColor="accent1" w:themeShade="80"/>
        </w:rPr>
        <w:t>трагической меткой.</w:t>
      </w:r>
    </w:p>
    <w:p w:rsidR="00B763C2" w:rsidRPr="00142D05" w:rsidRDefault="00B763C2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</w:pPr>
    </w:p>
    <w:p w:rsidR="00B763C2" w:rsidRPr="00142D05" w:rsidRDefault="00B763C2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</w:pPr>
    </w:p>
    <w:p w:rsidR="00E4008D" w:rsidRPr="00142D05" w:rsidRDefault="00E4008D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Ученик 2</w:t>
      </w:r>
    </w:p>
    <w:p w:rsidR="00E4008D" w:rsidRPr="00142D05" w:rsidRDefault="00E4008D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Там птицы песни грустные поют…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В Мир мёртвых души их забрали…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Их, матеря домой напрасно ждут…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Оборвалась их жизнь в Афганистане…</w:t>
      </w:r>
    </w:p>
    <w:p w:rsidR="00E4008D" w:rsidRPr="00142D05" w:rsidRDefault="00E4008D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Их тел на поле боя не нашли…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Пропавших в церкви местной отпевали…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Парней безусых, тех, что не пришли…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А их девчонки, так с надеждой ждали…</w:t>
      </w:r>
    </w:p>
    <w:p w:rsidR="00E4008D" w:rsidRPr="00142D05" w:rsidRDefault="00E4008D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С войны не нашей всем, такой чужой…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Хоть говорили, долг там выполняли…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Зачем чужбина эта нам с тобой…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 что они там жизни оставляли…</w:t>
      </w:r>
    </w:p>
    <w:p w:rsidR="00E4008D" w:rsidRPr="00142D05" w:rsidRDefault="00E4008D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Никто нам не ответит на вопрос…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Царей приказ отдавших точат черви…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 некому держать за бойню спрос…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 то, что сыновей там потеряли</w:t>
      </w:r>
    </w:p>
    <w:p w:rsidR="00E4008D" w:rsidRPr="00142D05" w:rsidRDefault="00E4008D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E4008D" w:rsidRPr="00142D05" w:rsidRDefault="00E4008D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E4008D" w:rsidRPr="00142D05" w:rsidRDefault="00E4008D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 Звучит муз. «Память» (Голубые береты)</w:t>
      </w:r>
    </w:p>
    <w:p w:rsidR="00E4008D" w:rsidRPr="00142D05" w:rsidRDefault="00E4008D" w:rsidP="00E40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Мальчишкой был убит в </w:t>
      </w:r>
      <w:proofErr w:type="spellStart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Афгане</w:t>
      </w:r>
      <w:proofErr w:type="spellEnd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.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За что? Кого он защищал?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И, закрывая рукой раны,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Ты перед смертью “мама” прошептал.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Она, безумная от горя,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Прижавшись к цинку головой,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Шептала, дав слезам всю волю: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“Я так ждала тебя домой”.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Вдруг онемевшая невеста,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Вмиг повзрослевшие друзья.</w:t>
      </w:r>
    </w:p>
    <w:p w:rsidR="00CE0FE0" w:rsidRPr="00142D05" w:rsidRDefault="00CE0FE0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Печальный звук того оркестра,</w:t>
      </w:r>
    </w:p>
    <w:p w:rsidR="00E4008D" w:rsidRPr="00142D05" w:rsidRDefault="00E4008D" w:rsidP="00CE0FE0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Могильный холм и нет тебя.</w:t>
      </w:r>
    </w:p>
    <w:p w:rsidR="00E4008D" w:rsidRPr="00142D05" w:rsidRDefault="00E4008D" w:rsidP="00E400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E4008D" w:rsidRPr="00142D05" w:rsidRDefault="00E4008D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Время выбрало </w:t>
      </w:r>
      <w:proofErr w:type="gramStart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нас,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Закружило</w:t>
      </w:r>
      <w:proofErr w:type="gramEnd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в Афганской метели.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Нас позвали друзья,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Мы особую форму надели.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 в огне трудных горных дорог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Своей кровью кропили походы.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Не заметили в вихре тревог,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Как минуты прессуются в годы.</w:t>
      </w:r>
    </w:p>
    <w:p w:rsidR="006B7CBC" w:rsidRPr="00142D05" w:rsidRDefault="006B7CBC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6B7CBC" w:rsidRPr="00142D05" w:rsidRDefault="006B7CBC" w:rsidP="006B7CBC">
      <w:pPr>
        <w:pStyle w:val="c2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rStyle w:val="c0"/>
          <w:color w:val="1F4E79" w:themeColor="accent1" w:themeShade="80"/>
        </w:rPr>
        <w:t xml:space="preserve">Пусть не будет войн, разлук и горя. Пусть покой и мир царят всегда! Сохраните мир свой светлым, люди, </w:t>
      </w:r>
      <w:proofErr w:type="gramStart"/>
      <w:r w:rsidRPr="00142D05">
        <w:rPr>
          <w:rStyle w:val="c0"/>
          <w:color w:val="1F4E79" w:themeColor="accent1" w:themeShade="80"/>
        </w:rPr>
        <w:t>Пусть</w:t>
      </w:r>
      <w:proofErr w:type="gramEnd"/>
      <w:r w:rsidRPr="00142D05">
        <w:rPr>
          <w:rStyle w:val="c0"/>
          <w:color w:val="1F4E79" w:themeColor="accent1" w:themeShade="80"/>
        </w:rPr>
        <w:t xml:space="preserve"> не плачут мамы никогда!</w:t>
      </w:r>
    </w:p>
    <w:p w:rsidR="006B7CBC" w:rsidRPr="00142D05" w:rsidRDefault="006B7CBC" w:rsidP="00E4008D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1 чтец: Уже идёт которая весна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Без свиста пуль в афганской круговерти,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Но горы вновь ко мне приходят в снах,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Те горы, на которых море смерти.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Пустыня огрызнулась горячо,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В песках скрывая призрак каравана,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Всё было, всё осталось за плечом,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 Но век мне не забыть Афганистана.</w:t>
      </w: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F4E79" w:themeColor="accent1" w:themeShade="80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lastRenderedPageBreak/>
        <w:t>2 чтец.</w:t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  Память, память, за собою </w:t>
      </w:r>
      <w:proofErr w:type="gramStart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позови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В</w:t>
      </w:r>
      <w:proofErr w:type="gramEnd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те далёкие промчавшиеся дни,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Ты друзей моих погибших оживи,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А друзьям, живущим молодость верни.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  Память, память, ты же можешь, ты </w:t>
      </w:r>
      <w:proofErr w:type="gramStart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должна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На</w:t>
      </w:r>
      <w:proofErr w:type="gramEnd"/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мгновенье эти стрелки повернуть,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Я хочу не просто вспомнить имена,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  <w:r w:rsidRPr="00142D05">
        <w:rPr>
          <w:rStyle w:val="c0"/>
          <w:rFonts w:ascii="Times New Roman" w:hAnsi="Times New Roman" w:cs="Times New Roman"/>
          <w:color w:val="1F4E79" w:themeColor="accent1" w:themeShade="80"/>
          <w:sz w:val="24"/>
          <w:szCs w:val="24"/>
        </w:rPr>
        <w:t>  Я хочу своим друзьям в глаза взглянуть!</w:t>
      </w:r>
      <w:r w:rsidRPr="00142D0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br/>
      </w:r>
    </w:p>
    <w:p w:rsidR="00F15F5F" w:rsidRPr="00142D05" w:rsidRDefault="00F15F5F" w:rsidP="00F15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3 </w:t>
      </w:r>
      <w:proofErr w:type="gramStart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чтец .</w:t>
      </w:r>
      <w:proofErr w:type="gramEnd"/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 xml:space="preserve"> Как рассказать о том, что было,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Как объяснить, чтобы поняли все,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мы войну ненавидим сильнее,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всё это было для нас не во сне?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</w:t>
      </w:r>
    </w:p>
    <w:p w:rsidR="00F15F5F" w:rsidRPr="00142D05" w:rsidRDefault="00F15F5F" w:rsidP="00F15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Как объяснить глазами и песней,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это для нас не тоска, а беда,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Что вместе с осколками давит сердце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  <w:t>            Это ненужная, но наша война.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pStyle w:val="a3"/>
        <w:shd w:val="clear" w:color="auto" w:fill="FFFFFF"/>
        <w:spacing w:before="0" w:beforeAutospacing="0" w:after="0" w:afterAutospacing="0"/>
        <w:rPr>
          <w:color w:val="1F4E79" w:themeColor="accent1" w:themeShade="80"/>
        </w:rPr>
      </w:pPr>
      <w:r w:rsidRPr="00142D05">
        <w:rPr>
          <w:bCs/>
          <w:color w:val="1F4E79" w:themeColor="accent1" w:themeShade="80"/>
        </w:rPr>
        <w:t>4 чтец:</w:t>
      </w:r>
      <w:r w:rsidRPr="00142D05">
        <w:rPr>
          <w:rStyle w:val="apple-converted-space"/>
          <w:bCs/>
          <w:color w:val="1F4E79" w:themeColor="accent1" w:themeShade="80"/>
        </w:rPr>
        <w:t> </w:t>
      </w:r>
      <w:r w:rsidRPr="00142D05">
        <w:rPr>
          <w:color w:val="1F4E79" w:themeColor="accent1" w:themeShade="80"/>
        </w:rPr>
        <w:t xml:space="preserve">Светлая память всем </w:t>
      </w:r>
      <w:proofErr w:type="gramStart"/>
      <w:r w:rsidRPr="00142D05">
        <w:rPr>
          <w:color w:val="1F4E79" w:themeColor="accent1" w:themeShade="80"/>
        </w:rPr>
        <w:t>тем,</w:t>
      </w:r>
      <w:r w:rsidRPr="00142D05">
        <w:rPr>
          <w:color w:val="1F4E79" w:themeColor="accent1" w:themeShade="80"/>
        </w:rPr>
        <w:br/>
        <w:t>Кто</w:t>
      </w:r>
      <w:proofErr w:type="gramEnd"/>
      <w:r w:rsidRPr="00142D05">
        <w:rPr>
          <w:color w:val="1F4E79" w:themeColor="accent1" w:themeShade="80"/>
        </w:rPr>
        <w:t xml:space="preserve"> не вернулся с войны,</w:t>
      </w:r>
      <w:r w:rsidRPr="00142D05">
        <w:rPr>
          <w:color w:val="1F4E79" w:themeColor="accent1" w:themeShade="80"/>
        </w:rPr>
        <w:br/>
        <w:t>Кто стал частичкой тишины,</w:t>
      </w:r>
      <w:r w:rsidRPr="00142D05">
        <w:rPr>
          <w:color w:val="1F4E79" w:themeColor="accent1" w:themeShade="80"/>
        </w:rPr>
        <w:br/>
        <w:t>Кто лег в горах и не проснулся</w:t>
      </w:r>
      <w:r w:rsidRPr="00142D05">
        <w:rPr>
          <w:color w:val="1F4E79" w:themeColor="accent1" w:themeShade="80"/>
        </w:rPr>
        <w:br/>
        <w:t>От необъявленной войны.</w:t>
      </w: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Ученик 2</w:t>
      </w:r>
    </w:p>
    <w:p w:rsidR="00F15F5F" w:rsidRPr="00142D05" w:rsidRDefault="00F15F5F" w:rsidP="00F15F5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Там птицы песни грустные поют…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В Мир мёртвых души их забрали…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Их, матеря домой напрасно ждут…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Оборвалась их жизнь в Афганистане…</w:t>
      </w:r>
    </w:p>
    <w:p w:rsidR="00F15F5F" w:rsidRPr="00142D05" w:rsidRDefault="00F15F5F" w:rsidP="00F15F5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Их тел на поле боя не нашли…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Пропавших в церкви местной отпевали…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Парней безусых, тех, что не пришли…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А их девчонки, так с надеждой ждали…</w:t>
      </w:r>
    </w:p>
    <w:p w:rsidR="00F15F5F" w:rsidRPr="00142D05" w:rsidRDefault="00F15F5F" w:rsidP="00F15F5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С войны не нашей всем, такой чужой…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Хоть говорили, долг там выполняли…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Зачем чужбина эта нам с тобой…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 что они там жизни оставляли…</w:t>
      </w:r>
    </w:p>
    <w:p w:rsidR="00F15F5F" w:rsidRPr="00142D05" w:rsidRDefault="00F15F5F" w:rsidP="00F15F5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Никто нам не ответит на вопрос…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Царей приказ отдавших точат черви…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 некому держать за бойню спрос…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 то, что сыновей там потеряли</w:t>
      </w:r>
    </w:p>
    <w:p w:rsidR="00F15F5F" w:rsidRPr="00142D05" w:rsidRDefault="00F15F5F" w:rsidP="00F15F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F15F5F" w:rsidRPr="00142D05" w:rsidRDefault="00F15F5F" w:rsidP="00F15F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F15F5F" w:rsidRPr="00142D05" w:rsidRDefault="00F15F5F" w:rsidP="00F15F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i/>
          <w:i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lastRenderedPageBreak/>
        <w:t>  Звучит муз. «Память» (Голубые береты)</w:t>
      </w:r>
    </w:p>
    <w:p w:rsidR="00F15F5F" w:rsidRPr="00142D05" w:rsidRDefault="00F15F5F" w:rsidP="00F15F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Мальчишкой был убит в </w:t>
      </w:r>
      <w:proofErr w:type="spellStart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Афгане</w:t>
      </w:r>
      <w:proofErr w:type="spellEnd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.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За что? Кого он защищал?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И, закрывая рукой раны,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Ты перед смертью “мама” прошептал.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Она, безумная от горя,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Прижавшись к цинку головой,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Шептала, дав слезам всю волю: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“Я так ждала тебя домой”.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Вдруг онемевшая невеста,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Вмиг повзрослевшие друзья.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Печальный звук того оркестра,</w:t>
      </w:r>
    </w:p>
    <w:p w:rsidR="00F15F5F" w:rsidRPr="00142D05" w:rsidRDefault="00F15F5F" w:rsidP="00F15F5F">
      <w:pPr>
        <w:shd w:val="clear" w:color="auto" w:fill="FFFFFF"/>
        <w:spacing w:after="315" w:line="240" w:lineRule="auto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Могильный холм и нет тебя.</w:t>
      </w:r>
    </w:p>
    <w:p w:rsidR="00F15F5F" w:rsidRPr="00142D05" w:rsidRDefault="00F15F5F" w:rsidP="00F15F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  <w:bdr w:val="none" w:sz="0" w:space="0" w:color="auto" w:frame="1"/>
          <w:lang w:eastAsia="ru-RU"/>
        </w:rPr>
        <w:t> </w:t>
      </w:r>
    </w:p>
    <w:p w:rsidR="00F15F5F" w:rsidRPr="00142D05" w:rsidRDefault="00F15F5F" w:rsidP="00F15F5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Время выбрало </w:t>
      </w:r>
      <w:proofErr w:type="gramStart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>нас,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Закружило</w:t>
      </w:r>
      <w:proofErr w:type="gramEnd"/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в Афганской метели.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Нас позвали друзья,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Мы особую форму надели.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И в огне трудных горных дорог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Своей кровью кропили походы.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Не заметили в вихре тревог,</w:t>
      </w:r>
      <w:r w:rsidRPr="00142D0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  <w:t>Как минуты прессуются в годы.</w:t>
      </w: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142D05" w:rsidRPr="00142D05" w:rsidRDefault="00142D05" w:rsidP="00F15F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0"/>
          <w:szCs w:val="20"/>
          <w:lang w:eastAsia="ru-RU"/>
        </w:rPr>
      </w:pPr>
    </w:p>
    <w:p w:rsidR="00E4008D" w:rsidRPr="00142D05" w:rsidRDefault="00E4008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bookmarkStart w:id="0" w:name="_GoBack"/>
      <w:bookmarkEnd w:id="0"/>
    </w:p>
    <w:sectPr w:rsidR="00E4008D" w:rsidRPr="00142D05" w:rsidSect="00255BB9">
      <w:pgSz w:w="11906" w:h="16838"/>
      <w:pgMar w:top="993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8D"/>
    <w:rsid w:val="00000054"/>
    <w:rsid w:val="000F2BBF"/>
    <w:rsid w:val="00124383"/>
    <w:rsid w:val="00142D05"/>
    <w:rsid w:val="00255BB9"/>
    <w:rsid w:val="002703E2"/>
    <w:rsid w:val="002774A2"/>
    <w:rsid w:val="00321C60"/>
    <w:rsid w:val="00334E3B"/>
    <w:rsid w:val="004071E2"/>
    <w:rsid w:val="00457ED0"/>
    <w:rsid w:val="006B7CBC"/>
    <w:rsid w:val="00727E59"/>
    <w:rsid w:val="007B3A14"/>
    <w:rsid w:val="00837168"/>
    <w:rsid w:val="008D0BB3"/>
    <w:rsid w:val="00906ED2"/>
    <w:rsid w:val="0094689B"/>
    <w:rsid w:val="00B4707F"/>
    <w:rsid w:val="00B763C2"/>
    <w:rsid w:val="00BD4190"/>
    <w:rsid w:val="00C11AE0"/>
    <w:rsid w:val="00C61DE9"/>
    <w:rsid w:val="00CE0FE0"/>
    <w:rsid w:val="00E4008D"/>
    <w:rsid w:val="00E7201D"/>
    <w:rsid w:val="00EC4CBA"/>
    <w:rsid w:val="00F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7DE8-F4C5-4340-B4A8-4FCA1DB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008D"/>
  </w:style>
  <w:style w:type="paragraph" w:customStyle="1" w:styleId="c2">
    <w:name w:val="c2"/>
    <w:basedOn w:val="a"/>
    <w:rsid w:val="00E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08D"/>
  </w:style>
  <w:style w:type="paragraph" w:styleId="a4">
    <w:name w:val="Balloon Text"/>
    <w:basedOn w:val="a"/>
    <w:link w:val="a5"/>
    <w:uiPriority w:val="99"/>
    <w:semiHidden/>
    <w:unhideWhenUsed/>
    <w:rsid w:val="0014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0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27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7B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19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0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27407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355</cp:lastModifiedBy>
  <cp:revision>1</cp:revision>
  <cp:lastPrinted>2017-03-02T06:17:00Z</cp:lastPrinted>
  <dcterms:created xsi:type="dcterms:W3CDTF">2017-02-11T05:20:00Z</dcterms:created>
  <dcterms:modified xsi:type="dcterms:W3CDTF">2017-03-02T06:31:00Z</dcterms:modified>
</cp:coreProperties>
</file>